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B7B" w:rsidRPr="00D24825" w:rsidRDefault="00854B58" w:rsidP="005237F7">
      <w:pPr>
        <w:spacing w:after="0"/>
        <w:rPr>
          <w:b/>
        </w:rPr>
      </w:pPr>
      <w:r w:rsidRPr="00D24825">
        <w:rPr>
          <w:b/>
        </w:rPr>
        <w:t xml:space="preserve">Referat af bestyrelsesmøde i Tørring Beboerforening </w:t>
      </w:r>
      <w:r w:rsidR="005237F7" w:rsidRPr="00D24825">
        <w:rPr>
          <w:b/>
        </w:rPr>
        <w:t>mandag den 30. se</w:t>
      </w:r>
      <w:r w:rsidRPr="00D24825">
        <w:rPr>
          <w:b/>
        </w:rPr>
        <w:t xml:space="preserve">ptember 2013 kl. 20.00 hos Kirsten Lund, </w:t>
      </w:r>
      <w:proofErr w:type="spellStart"/>
      <w:r w:rsidRPr="00D24825">
        <w:rPr>
          <w:b/>
        </w:rPr>
        <w:t>Tulstrupvej</w:t>
      </w:r>
      <w:proofErr w:type="spellEnd"/>
      <w:r w:rsidRPr="00D24825">
        <w:rPr>
          <w:b/>
        </w:rPr>
        <w:t xml:space="preserve"> 16</w:t>
      </w:r>
    </w:p>
    <w:p w:rsidR="005237F7" w:rsidRDefault="005237F7" w:rsidP="005237F7">
      <w:pPr>
        <w:spacing w:after="0"/>
      </w:pPr>
    </w:p>
    <w:p w:rsidR="005237F7" w:rsidRDefault="005237F7" w:rsidP="005237F7">
      <w:pPr>
        <w:spacing w:after="0"/>
      </w:pPr>
      <w:r w:rsidRPr="00D24825">
        <w:rPr>
          <w:b/>
        </w:rPr>
        <w:t>Deltagere:</w:t>
      </w:r>
      <w:r>
        <w:t xml:space="preserve"> Nis Hauberg, Line Bruun, Anne Dorthe Carlson, Kurt Myhlert, Kirsten Lund</w:t>
      </w:r>
    </w:p>
    <w:p w:rsidR="005237F7" w:rsidRDefault="005237F7" w:rsidP="005237F7">
      <w:pPr>
        <w:spacing w:after="0"/>
      </w:pPr>
    </w:p>
    <w:p w:rsidR="005237F7" w:rsidRPr="00D24825" w:rsidRDefault="001D5413" w:rsidP="001D5413">
      <w:pPr>
        <w:spacing w:after="0"/>
        <w:rPr>
          <w:b/>
        </w:rPr>
      </w:pPr>
      <w:r w:rsidRPr="00D24825">
        <w:rPr>
          <w:b/>
        </w:rPr>
        <w:t xml:space="preserve">Punkt på dagsorden var </w:t>
      </w:r>
      <w:r w:rsidR="005237F7" w:rsidRPr="00D24825">
        <w:rPr>
          <w:b/>
        </w:rPr>
        <w:t>opfølgning på diverse sager</w:t>
      </w:r>
      <w:r w:rsidRPr="00D24825">
        <w:rPr>
          <w:b/>
        </w:rPr>
        <w:t xml:space="preserve"> siden sidst:</w:t>
      </w:r>
    </w:p>
    <w:p w:rsidR="001D5413" w:rsidRDefault="001D5413" w:rsidP="001D5413">
      <w:pPr>
        <w:spacing w:after="0"/>
      </w:pPr>
      <w:r>
        <w:t>Kanoer. Inden mødestart hentede vi beboerforeningens to kanoer hjem fra søen. De ligger nu tørt og godt på bjælkerne i laden hos Anne Dorthe og Ken.</w:t>
      </w:r>
    </w:p>
    <w:p w:rsidR="001D5413" w:rsidRDefault="001D5413" w:rsidP="001D5413">
      <w:pPr>
        <w:spacing w:after="0"/>
      </w:pPr>
    </w:p>
    <w:p w:rsidR="005237F7" w:rsidRDefault="001D5413" w:rsidP="005237F7">
      <w:pPr>
        <w:spacing w:after="0"/>
      </w:pPr>
      <w:proofErr w:type="spellStart"/>
      <w:r>
        <w:t>Fredagsbar</w:t>
      </w:r>
      <w:proofErr w:type="spellEnd"/>
      <w:r>
        <w:t xml:space="preserve">. </w:t>
      </w:r>
      <w:proofErr w:type="spellStart"/>
      <w:r w:rsidR="005237F7">
        <w:t>Fredagsbar</w:t>
      </w:r>
      <w:proofErr w:type="spellEnd"/>
      <w:r w:rsidR="005237F7">
        <w:t xml:space="preserve"> holdes hver sidste fredag i måneden kl. 16.30 hos Anne Dorthe og Ken i staldlængen, </w:t>
      </w:r>
      <w:proofErr w:type="spellStart"/>
      <w:r w:rsidR="005237F7">
        <w:t>Tulstrupvej</w:t>
      </w:r>
      <w:proofErr w:type="spellEnd"/>
      <w:r w:rsidR="005237F7">
        <w:t xml:space="preserve"> 15. Den sidste fredag i september dukkede ingen </w:t>
      </w:r>
      <w:proofErr w:type="spellStart"/>
      <w:r w:rsidR="005237F7">
        <w:t>bargæster</w:t>
      </w:r>
      <w:proofErr w:type="spellEnd"/>
      <w:r w:rsidR="005237F7">
        <w:t xml:space="preserve"> op. Anne Dorthe vil fremover hænge opslag i ”opslagskassen” og sørge for at der sendes nyhedsmail ud umiddelbart før den pågældende fredag.</w:t>
      </w:r>
    </w:p>
    <w:p w:rsidR="00411447" w:rsidRDefault="00411447" w:rsidP="005237F7">
      <w:pPr>
        <w:spacing w:after="0"/>
      </w:pPr>
    </w:p>
    <w:p w:rsidR="00411447" w:rsidRDefault="00411447" w:rsidP="005237F7">
      <w:pPr>
        <w:spacing w:after="0"/>
      </w:pPr>
      <w:r>
        <w:t>Fællesspisning. Kirsten har snakket med Johanne. Johanne og fællesspisningsudvalget vil arrangere fællesspisning</w:t>
      </w:r>
      <w:r w:rsidR="00C02E06">
        <w:t>,</w:t>
      </w:r>
      <w:r>
        <w:t xml:space="preserve"> når de finder tid i efteråret</w:t>
      </w:r>
      <w:r w:rsidR="00C02E06">
        <w:t>,</w:t>
      </w:r>
      <w:r>
        <w:t xml:space="preserve"> og </w:t>
      </w:r>
      <w:r w:rsidR="00C02E06">
        <w:t xml:space="preserve">de </w:t>
      </w:r>
      <w:r>
        <w:t>vil offentliggøre datoen i god tid forud.</w:t>
      </w:r>
    </w:p>
    <w:p w:rsidR="00295BA2" w:rsidRDefault="00295BA2" w:rsidP="005237F7">
      <w:pPr>
        <w:spacing w:after="0"/>
      </w:pPr>
    </w:p>
    <w:p w:rsidR="00295BA2" w:rsidRDefault="00295BA2" w:rsidP="005237F7">
      <w:pPr>
        <w:spacing w:after="0"/>
      </w:pPr>
      <w:r>
        <w:t xml:space="preserve">Byfest 2014. Byfestudvalget for 2014 har allerede meldt dato for festen i 2014 ud. Det bliver </w:t>
      </w:r>
      <w:r w:rsidR="00AD7FFB">
        <w:t>lørdag den 16</w:t>
      </w:r>
      <w:r>
        <w:t>. august 2014.</w:t>
      </w:r>
    </w:p>
    <w:p w:rsidR="00D405C0" w:rsidRDefault="00D405C0" w:rsidP="005237F7">
      <w:pPr>
        <w:spacing w:after="0"/>
      </w:pPr>
    </w:p>
    <w:p w:rsidR="00D405C0" w:rsidRDefault="00D405C0" w:rsidP="005237F7">
      <w:pPr>
        <w:spacing w:after="0"/>
      </w:pPr>
      <w:r>
        <w:t xml:space="preserve">Juletræ. Juletræet i Tørring tændes søndag den 1. december kl. 15.00. </w:t>
      </w:r>
      <w:r w:rsidR="00B16FD5">
        <w:t>Line sørger for slikposer, Nis og Gisela sørger for gløgg, æbleskiver og kakao, Kirsten kontakter Niels vedr. træ og Poul vedr. lys. Kirsten sørger for skilt ved vejen ind mod Tørring og opslag i ”boksen”.</w:t>
      </w:r>
    </w:p>
    <w:p w:rsidR="00072023" w:rsidRDefault="00072023" w:rsidP="005237F7">
      <w:pPr>
        <w:spacing w:after="0"/>
      </w:pPr>
    </w:p>
    <w:p w:rsidR="00072023" w:rsidRDefault="00072023" w:rsidP="005237F7">
      <w:pPr>
        <w:spacing w:after="0"/>
      </w:pPr>
      <w:r>
        <w:t xml:space="preserve">Kirkebesøg i Alling og Tulstrup. Kirsten måtte indrømme, at hun havde glemt at spørge præst og </w:t>
      </w:r>
      <w:r w:rsidR="00190A2D">
        <w:t>m</w:t>
      </w:r>
      <w:r>
        <w:t>enighedsråd om sagen. Hun forelægger forslaget snarest!</w:t>
      </w:r>
    </w:p>
    <w:p w:rsidR="00A05C34" w:rsidRDefault="00A05C34" w:rsidP="005237F7">
      <w:pPr>
        <w:spacing w:after="0"/>
      </w:pPr>
    </w:p>
    <w:p w:rsidR="00A05C34" w:rsidRDefault="00A05C34" w:rsidP="005237F7">
      <w:pPr>
        <w:spacing w:after="0"/>
      </w:pPr>
      <w:r>
        <w:t>Status på det nye fællesareal på Selvejervej. Nis lovede at gøre rede for status på skrift</w:t>
      </w:r>
      <w:r w:rsidR="0019688A">
        <w:t>,</w:t>
      </w:r>
      <w:r>
        <w:t xml:space="preserve"> og </w:t>
      </w:r>
      <w:r w:rsidR="0019688A">
        <w:t xml:space="preserve">han vil sørge for, </w:t>
      </w:r>
      <w:r>
        <w:t>at det udsendes med nyhedsmail hurtigst muligt.</w:t>
      </w:r>
    </w:p>
    <w:p w:rsidR="00E03C14" w:rsidRDefault="00E03C14" w:rsidP="005237F7">
      <w:pPr>
        <w:spacing w:after="0"/>
      </w:pPr>
    </w:p>
    <w:p w:rsidR="00E03C14" w:rsidRDefault="00D24825" w:rsidP="005237F7">
      <w:pPr>
        <w:spacing w:after="0"/>
      </w:pPr>
      <w:r>
        <w:t>Sankt H</w:t>
      </w:r>
      <w:r w:rsidR="00E03C14">
        <w:t>ans tale. Nis har fået lagt talen på hjemmesiden.</w:t>
      </w:r>
    </w:p>
    <w:p w:rsidR="00B662EB" w:rsidRDefault="00B662EB" w:rsidP="005237F7">
      <w:pPr>
        <w:spacing w:after="0"/>
      </w:pPr>
    </w:p>
    <w:p w:rsidR="00B662EB" w:rsidRDefault="00B662EB" w:rsidP="005237F7">
      <w:pPr>
        <w:spacing w:after="0"/>
      </w:pPr>
      <w:r>
        <w:t xml:space="preserve">Generalforsamling </w:t>
      </w:r>
      <w:r w:rsidR="001D4D40">
        <w:t>2014. Bestyrelse</w:t>
      </w:r>
      <w:r>
        <w:t xml:space="preserve">n aftalte, at generalforsamling finder sted </w:t>
      </w:r>
      <w:r w:rsidR="008F6931">
        <w:t xml:space="preserve">mandag </w:t>
      </w:r>
      <w:r>
        <w:t xml:space="preserve">den 3. marts 2014. </w:t>
      </w:r>
      <w:r w:rsidR="00190A2D">
        <w:t>Der blev derudover drøftet muligheder for at arrangere ”noget mere” til generalforsamlingen, som kan trække folk til. Forslag var input fra A</w:t>
      </w:r>
      <w:r w:rsidR="00D24825">
        <w:t>lken om</w:t>
      </w:r>
      <w:r w:rsidR="008F6931">
        <w:t>,</w:t>
      </w:r>
      <w:r w:rsidR="00190A2D">
        <w:t xml:space="preserve"> hvordan de har etableret ny købmand, Vrads om deres landsbyliv som gav dem landsbyprisen, noget om alternativ energi, noget om fjernvarme og kommunens eventuelle fremtidsplaner</w:t>
      </w:r>
      <w:proofErr w:type="gramStart"/>
      <w:r w:rsidR="00D24825">
        <w:t>….</w:t>
      </w:r>
      <w:proofErr w:type="gramEnd"/>
      <w:r w:rsidR="00190A2D">
        <w:t xml:space="preserve"> Bestyrelsen arbejder videre med planlægning af generalforsamling til kommende bestyrelsesmøde.</w:t>
      </w:r>
    </w:p>
    <w:p w:rsidR="00023E2C" w:rsidRDefault="00023E2C" w:rsidP="005237F7">
      <w:pPr>
        <w:spacing w:after="0"/>
      </w:pPr>
    </w:p>
    <w:p w:rsidR="00023E2C" w:rsidRDefault="00023E2C" w:rsidP="005237F7">
      <w:pPr>
        <w:spacing w:after="0"/>
      </w:pPr>
      <w:r>
        <w:t xml:space="preserve">Hjertestarter i Tørring. Line har undersøgt lidt om mulighederne. Der findes rigtig mange hjertestartere på markedet. Line har undersøgt 3 modeller. Prisen er mellem 8.000 og 17.000 kr. </w:t>
      </w:r>
    </w:p>
    <w:p w:rsidR="00023E2C" w:rsidRDefault="00023E2C" w:rsidP="005237F7">
      <w:pPr>
        <w:spacing w:after="0"/>
      </w:pPr>
      <w:r>
        <w:t>Da ingen i bestyrelsen følte sig i stand til at tage stilling til</w:t>
      </w:r>
      <w:r w:rsidR="00D24825">
        <w:t>,</w:t>
      </w:r>
      <w:r>
        <w:t xml:space="preserve"> om beboerforeningen skulle foretage så stor en investering og </w:t>
      </w:r>
      <w:r w:rsidR="00D24825">
        <w:t xml:space="preserve">da </w:t>
      </w:r>
      <w:r>
        <w:t xml:space="preserve">ingen i bestyrelsen brænder rigtig meget for sagen, besluttede </w:t>
      </w:r>
      <w:r w:rsidR="00D24825">
        <w:t>vi</w:t>
      </w:r>
      <w:r>
        <w:t xml:space="preserve"> at forelægge </w:t>
      </w:r>
      <w:r>
        <w:lastRenderedPageBreak/>
        <w:t>spørgsmålet om der skal opsættes en hjertestarter i Tørring til generalforsamlingen 2014. På generalforsamlingen kan der eventuelt etableres et udvalg</w:t>
      </w:r>
      <w:r w:rsidR="00D24825">
        <w:t>,</w:t>
      </w:r>
      <w:r>
        <w:t xml:space="preserve"> der kunne arbejde videre med ideen, såfremt der er interesse for </w:t>
      </w:r>
      <w:r w:rsidR="00D24825">
        <w:t>det</w:t>
      </w:r>
      <w:r>
        <w:t>.</w:t>
      </w:r>
    </w:p>
    <w:p w:rsidR="00D24825" w:rsidRDefault="00D24825" w:rsidP="005237F7">
      <w:pPr>
        <w:spacing w:after="0"/>
      </w:pPr>
    </w:p>
    <w:p w:rsidR="007A765C" w:rsidRDefault="007A765C" w:rsidP="005237F7">
      <w:pPr>
        <w:spacing w:after="0"/>
      </w:pPr>
      <w:r>
        <w:t>Folder om Tørring. Nis finder folder,</w:t>
      </w:r>
      <w:r w:rsidR="00F97AED">
        <w:t xml:space="preserve"> der er blevet produceret</w:t>
      </w:r>
      <w:r>
        <w:t>.</w:t>
      </w:r>
      <w:r w:rsidR="00F97AED">
        <w:t xml:space="preserve"> </w:t>
      </w:r>
      <w:r>
        <w:t>Folderen henvender sig hovedsagligt til tilflyttere i byen.</w:t>
      </w:r>
    </w:p>
    <w:p w:rsidR="007A765C" w:rsidRDefault="007A765C" w:rsidP="005237F7">
      <w:pPr>
        <w:spacing w:after="0"/>
      </w:pPr>
    </w:p>
    <w:p w:rsidR="007A765C" w:rsidRDefault="007A765C" w:rsidP="005237F7">
      <w:pPr>
        <w:spacing w:after="0"/>
      </w:pPr>
      <w:r w:rsidRPr="007A765C">
        <w:rPr>
          <w:b/>
        </w:rPr>
        <w:t>Næste bestyrelsesmøde er aftalt til tirsdag den 14. januar 2014 kl. 20.00 hos Nis.</w:t>
      </w:r>
      <w:r>
        <w:t xml:space="preserve"> Vi laver dagsorden på stedet herunder planlægning af generalforsamling.</w:t>
      </w:r>
    </w:p>
    <w:p w:rsidR="00E03C14" w:rsidRDefault="00E03C14" w:rsidP="005237F7">
      <w:pPr>
        <w:spacing w:after="0"/>
      </w:pPr>
    </w:p>
    <w:p w:rsidR="005237F7" w:rsidRPr="00586717" w:rsidRDefault="00586717" w:rsidP="005237F7">
      <w:pPr>
        <w:spacing w:after="0"/>
        <w:rPr>
          <w:i/>
        </w:rPr>
      </w:pPr>
      <w:r w:rsidRPr="00586717">
        <w:rPr>
          <w:i/>
        </w:rPr>
        <w:t>Kirsten Lund referent</w:t>
      </w:r>
    </w:p>
    <w:sectPr w:rsidR="005237F7" w:rsidRPr="00586717" w:rsidSect="00FD3B7B">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B82566"/>
    <w:multiLevelType w:val="hybridMultilevel"/>
    <w:tmpl w:val="A2926B18"/>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854B58"/>
    <w:rsid w:val="00023E2C"/>
    <w:rsid w:val="00072023"/>
    <w:rsid w:val="00190A2D"/>
    <w:rsid w:val="0019688A"/>
    <w:rsid w:val="001D4D40"/>
    <w:rsid w:val="001D5413"/>
    <w:rsid w:val="00272724"/>
    <w:rsid w:val="00295BA2"/>
    <w:rsid w:val="00411447"/>
    <w:rsid w:val="005237F7"/>
    <w:rsid w:val="00586717"/>
    <w:rsid w:val="0076796A"/>
    <w:rsid w:val="007A765C"/>
    <w:rsid w:val="00854B58"/>
    <w:rsid w:val="008F6931"/>
    <w:rsid w:val="00A05C34"/>
    <w:rsid w:val="00AD7FFB"/>
    <w:rsid w:val="00B16FD5"/>
    <w:rsid w:val="00B24837"/>
    <w:rsid w:val="00B662EB"/>
    <w:rsid w:val="00C02E06"/>
    <w:rsid w:val="00D24825"/>
    <w:rsid w:val="00D405C0"/>
    <w:rsid w:val="00E03C14"/>
    <w:rsid w:val="00F97AED"/>
    <w:rsid w:val="00FD3B7B"/>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B7B"/>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237F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445</Words>
  <Characters>2719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Thinkpad</dc:creator>
  <cp:keywords/>
  <dc:description/>
  <cp:lastModifiedBy>Thinkpad</cp:lastModifiedBy>
  <cp:revision>23</cp:revision>
  <dcterms:created xsi:type="dcterms:W3CDTF">2013-10-06T09:55:00Z</dcterms:created>
  <dcterms:modified xsi:type="dcterms:W3CDTF">2013-10-10T05:46:00Z</dcterms:modified>
</cp:coreProperties>
</file>